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ED" w:rsidRPr="00D923AC" w:rsidRDefault="001417FA" w:rsidP="000C7EED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</w:pP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Salacgr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 xml:space="preserve">vas novada </w:t>
      </w:r>
      <w:r w:rsidR="003941F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atkl</w:t>
      </w:r>
      <w:r w:rsidR="003941FC">
        <w:rPr>
          <w:rFonts w:ascii="Calibri" w:eastAsia="Gungsuh" w:hAnsi="Calibri" w:cs="FrankRuehl"/>
          <w:b/>
          <w:color w:val="1F4E79" w:themeColor="accent1" w:themeShade="80"/>
          <w:sz w:val="48"/>
          <w:szCs w:val="48"/>
        </w:rPr>
        <w:t xml:space="preserve">ātais 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č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empion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ā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ts zol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ī</w:t>
      </w:r>
      <w:r w:rsidRPr="00D923AC">
        <w:rPr>
          <w:rFonts w:ascii="FrankRuehl" w:eastAsia="Gungsuh" w:hAnsi="FrankRuehl" w:cs="FrankRuehl"/>
          <w:b/>
          <w:color w:val="1F4E79" w:themeColor="accent1" w:themeShade="80"/>
          <w:sz w:val="48"/>
          <w:szCs w:val="48"/>
        </w:rPr>
        <w:t>t</w:t>
      </w:r>
      <w:r w:rsidRPr="00D923AC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>ē</w:t>
      </w:r>
      <w:r w:rsidR="007F3FAE">
        <w:rPr>
          <w:rFonts w:ascii="Calibri" w:eastAsia="Gungsuh" w:hAnsi="Calibri" w:cs="Calibri"/>
          <w:b/>
          <w:color w:val="1F4E79" w:themeColor="accent1" w:themeShade="80"/>
          <w:sz w:val="48"/>
          <w:szCs w:val="48"/>
        </w:rPr>
        <w:t xml:space="preserve"> 2018</w:t>
      </w:r>
    </w:p>
    <w:p w:rsidR="001417FA" w:rsidRPr="003941FC" w:rsidRDefault="00AA7BAB" w:rsidP="00D923AC">
      <w:pPr>
        <w:pStyle w:val="Default"/>
        <w:jc w:val="center"/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</w:pPr>
      <w:r w:rsidRPr="003941FC">
        <w:rPr>
          <w:rFonts w:ascii="Calibri" w:eastAsia="Gungsuh" w:hAnsi="Calibri" w:cs="Calibri"/>
          <w:b/>
          <w:color w:val="1F4E79" w:themeColor="accent1" w:themeShade="80"/>
          <w:sz w:val="40"/>
          <w:szCs w:val="40"/>
        </w:rPr>
        <w:t>KOPVĒRTĒJUMS</w:t>
      </w:r>
    </w:p>
    <w:tbl>
      <w:tblPr>
        <w:tblW w:w="13006" w:type="dxa"/>
        <w:tblLook w:val="04A0" w:firstRow="1" w:lastRow="0" w:firstColumn="1" w:lastColumn="0" w:noHBand="0" w:noVBand="1"/>
      </w:tblPr>
      <w:tblGrid>
        <w:gridCol w:w="672"/>
        <w:gridCol w:w="2480"/>
        <w:gridCol w:w="530"/>
        <w:gridCol w:w="670"/>
        <w:gridCol w:w="530"/>
        <w:gridCol w:w="670"/>
        <w:gridCol w:w="461"/>
        <w:gridCol w:w="816"/>
        <w:gridCol w:w="461"/>
        <w:gridCol w:w="816"/>
        <w:gridCol w:w="461"/>
        <w:gridCol w:w="816"/>
        <w:gridCol w:w="461"/>
        <w:gridCol w:w="816"/>
        <w:gridCol w:w="461"/>
        <w:gridCol w:w="816"/>
        <w:gridCol w:w="790"/>
        <w:gridCol w:w="1344"/>
      </w:tblGrid>
      <w:tr w:rsidR="005C7B75" w:rsidRPr="005C7B75" w:rsidTr="005C7B75">
        <w:trPr>
          <w:trHeight w:val="27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  <w:r w:rsidR="00974428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 posms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7B75" w:rsidRPr="005C7B75" w:rsidRDefault="00D872C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finā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ls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872C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4.posmi+fināls,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</w:tr>
      <w:tr w:rsidR="005C7B75" w:rsidRPr="005C7B75" w:rsidTr="005C7B75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.+/-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6276D7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6276D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6276D7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276D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Normunds Tiesnesis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74428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74428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-93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48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201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6276D7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6276D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6276D7" w:rsidRDefault="00BA7B76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276D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Raivis Klaucāns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59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6276D7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6276D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6276D7" w:rsidRDefault="00DF4848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276D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 xml:space="preserve">Mareks </w:t>
            </w:r>
            <w:proofErr w:type="spellStart"/>
            <w:r w:rsidRPr="006276D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Kondratjuks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-57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81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Vasilijs </w:t>
            </w:r>
            <w:proofErr w:type="spellStart"/>
            <w:r w:rsidRPr="00DF48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Marcinkovskis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46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DF4848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DF4848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BA7B76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BA7B76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-31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Lauris Kurpnieks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E3F6A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E3F6A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E5B40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9E5B40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E5B40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9E5B40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9E5B40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E5B40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9E5B40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9E5B40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-64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F4848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-82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80739" w:rsidRDefault="009E5B40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Andris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Gailums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  <w:r w:rsidR="009E5B40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BA7B76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E5B40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9E5B40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29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9E5B40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Gints Ronis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9E5B40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-5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E5B40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Gulbis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32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-37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9E5B40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</w:t>
            </w:r>
          </w:p>
        </w:tc>
        <w:bookmarkStart w:id="0" w:name="_GoBack"/>
        <w:bookmarkEnd w:id="0"/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Māris Rozītis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-73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-57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-21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-87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Juris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Burdikovs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EE0CF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EE0CF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60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53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119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Imants Šnepsts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-65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7630CD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7630C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-43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-25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Aigars Tomsons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3350A7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59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3350A7" w:rsidRDefault="003350A7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3350A7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81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 xml:space="preserve">Pauls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lv-LV"/>
              </w:rPr>
              <w:t>Vinklers</w:t>
            </w:r>
            <w:proofErr w:type="spellEnd"/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4E135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4E1353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C7B75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</w:t>
            </w:r>
            <w:r w:rsid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4E13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Rinalds Treijs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37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1F5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37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Raitis Veinbergs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-44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-84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1F5E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1F5E3C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-128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  <w:r w:rsidR="00D114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Ivars Bezdelīga</w:t>
            </w:r>
            <w:r w:rsidR="005C7B75"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-32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FF0000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80739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D114F4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60172D" w:rsidRDefault="001F5E3C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</w:pPr>
            <w:r w:rsidRPr="0060172D">
              <w:rPr>
                <w:rFonts w:ascii="Arial" w:eastAsia="Times New Roman" w:hAnsi="Arial" w:cs="Arial"/>
                <w:b/>
                <w:bCs/>
                <w:color w:val="000000" w:themeColor="text1"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60172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7630CD" w:rsidP="00601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lang w:eastAsia="lv-LV"/>
              </w:rPr>
              <w:t>0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D114F4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 </w:t>
            </w:r>
            <w:r w:rsidR="005807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13</w:t>
            </w:r>
            <w:r w:rsidR="005C7B75"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80739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-32</w:t>
            </w: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5C7B75" w:rsidRPr="005C7B75" w:rsidTr="005C7B75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lang w:eastAsia="lv-LV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5C7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B75" w:rsidRPr="005C7B75" w:rsidRDefault="005C7B75" w:rsidP="005C7B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:rsidR="001417FA" w:rsidRDefault="001417FA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</w:p>
    <w:p w:rsidR="001F5E3C" w:rsidRDefault="001F5E3C" w:rsidP="005C7B75">
      <w:pPr>
        <w:pStyle w:val="Default"/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1F4E79" w:themeColor="accent1" w:themeShade="80"/>
          <w:sz w:val="28"/>
          <w:szCs w:val="28"/>
        </w:rPr>
        <w:t>Kopvērtējumu sastāda 4 labākie posmi + FINĀLS</w:t>
      </w:r>
    </w:p>
    <w:p w:rsidR="00974428" w:rsidRPr="00974428" w:rsidRDefault="00974428" w:rsidP="005C7B75">
      <w:pPr>
        <w:pStyle w:val="Default"/>
        <w:rPr>
          <w:rFonts w:ascii="Times New Roman" w:eastAsia="Gungsuh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Ar </w:t>
      </w:r>
      <w:r w:rsidRPr="00974428">
        <w:rPr>
          <w:rFonts w:ascii="Times New Roman" w:eastAsia="Gungsuh" w:hAnsi="Times New Roman" w:cs="Times New Roman"/>
          <w:b/>
          <w:color w:val="FF0000"/>
          <w:sz w:val="28"/>
          <w:szCs w:val="28"/>
        </w:rPr>
        <w:t>sarkano</w:t>
      </w:r>
      <w:r>
        <w:rPr>
          <w:rFonts w:ascii="Times New Roman" w:eastAsia="Gungsuh" w:hAnsi="Times New Roman" w:cs="Times New Roman"/>
          <w:b/>
          <w:color w:val="auto"/>
          <w:sz w:val="28"/>
          <w:szCs w:val="28"/>
        </w:rPr>
        <w:t xml:space="preserve"> krāsu netiek skaitīts kopvērtējumā</w:t>
      </w:r>
    </w:p>
    <w:sectPr w:rsidR="00974428" w:rsidRPr="00974428" w:rsidSect="001417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5423A"/>
    <w:rsid w:val="000C7EED"/>
    <w:rsid w:val="001049C8"/>
    <w:rsid w:val="001172EA"/>
    <w:rsid w:val="001417FA"/>
    <w:rsid w:val="001F5E3C"/>
    <w:rsid w:val="001F7D4B"/>
    <w:rsid w:val="002510D1"/>
    <w:rsid w:val="00271215"/>
    <w:rsid w:val="002D4D6D"/>
    <w:rsid w:val="003027C6"/>
    <w:rsid w:val="003350A7"/>
    <w:rsid w:val="003505A1"/>
    <w:rsid w:val="00384C74"/>
    <w:rsid w:val="003941FC"/>
    <w:rsid w:val="00396A3A"/>
    <w:rsid w:val="003D65B0"/>
    <w:rsid w:val="00483C77"/>
    <w:rsid w:val="00485186"/>
    <w:rsid w:val="004E1353"/>
    <w:rsid w:val="00535A00"/>
    <w:rsid w:val="00580739"/>
    <w:rsid w:val="005A4899"/>
    <w:rsid w:val="005C7B75"/>
    <w:rsid w:val="005F5866"/>
    <w:rsid w:val="0060172D"/>
    <w:rsid w:val="00617EC4"/>
    <w:rsid w:val="0062548F"/>
    <w:rsid w:val="006276D7"/>
    <w:rsid w:val="007630CD"/>
    <w:rsid w:val="007A591F"/>
    <w:rsid w:val="007B4BC0"/>
    <w:rsid w:val="007F3FAE"/>
    <w:rsid w:val="007F5126"/>
    <w:rsid w:val="00816532"/>
    <w:rsid w:val="008315EF"/>
    <w:rsid w:val="0083229A"/>
    <w:rsid w:val="008E4E30"/>
    <w:rsid w:val="00974428"/>
    <w:rsid w:val="009A377E"/>
    <w:rsid w:val="009E3F6A"/>
    <w:rsid w:val="009E5B40"/>
    <w:rsid w:val="00A14278"/>
    <w:rsid w:val="00A21123"/>
    <w:rsid w:val="00AA7BAB"/>
    <w:rsid w:val="00B908DE"/>
    <w:rsid w:val="00BA7B76"/>
    <w:rsid w:val="00BB628E"/>
    <w:rsid w:val="00C616B8"/>
    <w:rsid w:val="00CE23E0"/>
    <w:rsid w:val="00CE59B0"/>
    <w:rsid w:val="00D114F4"/>
    <w:rsid w:val="00D36FE3"/>
    <w:rsid w:val="00D872C5"/>
    <w:rsid w:val="00D9129C"/>
    <w:rsid w:val="00D923AC"/>
    <w:rsid w:val="00DB05AB"/>
    <w:rsid w:val="00DB4D18"/>
    <w:rsid w:val="00DF4848"/>
    <w:rsid w:val="00E30D77"/>
    <w:rsid w:val="00E756B7"/>
    <w:rsid w:val="00E766E3"/>
    <w:rsid w:val="00EE0CF3"/>
    <w:rsid w:val="00F00EE7"/>
    <w:rsid w:val="00F136DC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EED"/>
  </w:style>
  <w:style w:type="paragraph" w:styleId="Virsraksts1">
    <w:name w:val="heading 1"/>
    <w:basedOn w:val="Parasts"/>
    <w:next w:val="Parasts"/>
    <w:link w:val="Virsraksts1Rakstz"/>
    <w:uiPriority w:val="9"/>
    <w:qFormat/>
    <w:rsid w:val="000C7EE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C7EE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C7EE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C7EE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C7EE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C7EE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C7EE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C7EE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C7EED"/>
    <w:rPr>
      <w:b/>
      <w:b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C7EE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C7EE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C7EE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C7EED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C7EED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C7EE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C7EE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0C7EED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C7E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C7EE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C7EE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C7EE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0C7EED"/>
    <w:rPr>
      <w:i/>
      <w:iCs/>
    </w:rPr>
  </w:style>
  <w:style w:type="paragraph" w:styleId="Bezatstarpm">
    <w:name w:val="No Spacing"/>
    <w:uiPriority w:val="1"/>
    <w:qFormat/>
    <w:rsid w:val="000C7EED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0C7EE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0C7EED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C7EE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C7EED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0C7EED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0C7EED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0C7EED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0C7EED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0C7EED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0C7EED"/>
    <w:pPr>
      <w:outlineLvl w:val="9"/>
    </w:pPr>
  </w:style>
  <w:style w:type="paragraph" w:styleId="Sarakstarindkopa">
    <w:name w:val="List Paragraph"/>
    <w:basedOn w:val="Parasts"/>
    <w:uiPriority w:val="34"/>
    <w:qFormat/>
    <w:rsid w:val="000C7EED"/>
    <w:pPr>
      <w:ind w:left="720"/>
      <w:contextualSpacing/>
    </w:pPr>
  </w:style>
  <w:style w:type="table" w:styleId="Reatabula">
    <w:name w:val="Table Grid"/>
    <w:basedOn w:val="Parastatabula"/>
    <w:uiPriority w:val="39"/>
    <w:rsid w:val="0014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153A-E090-46E2-8E53-C8910358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21</cp:revision>
  <cp:lastPrinted>2018-04-17T07:16:00Z</cp:lastPrinted>
  <dcterms:created xsi:type="dcterms:W3CDTF">2017-12-18T14:07:00Z</dcterms:created>
  <dcterms:modified xsi:type="dcterms:W3CDTF">2018-04-17T07:17:00Z</dcterms:modified>
</cp:coreProperties>
</file>